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3F" w:rsidRPr="001C6DCD" w:rsidRDefault="00F5563F" w:rsidP="0044104C">
      <w:pPr>
        <w:tabs>
          <w:tab w:val="left" w:pos="10915"/>
        </w:tabs>
        <w:spacing w:after="0" w:line="240" w:lineRule="auto"/>
        <w:ind w:left="11482" w:right="2521" w:firstLine="567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 w:rsidR="00FA6EF7">
        <w:rPr>
          <w:rFonts w:ascii="Times New Roman" w:hAnsi="Times New Roman" w:cs="Times New Roman"/>
          <w:i/>
          <w:sz w:val="24"/>
          <w:szCs w:val="24"/>
          <w:lang w:val="uk-UA"/>
        </w:rPr>
        <w:t xml:space="preserve"> 1</w:t>
      </w:r>
    </w:p>
    <w:p w:rsidR="00F5563F" w:rsidRDefault="00F5563F" w:rsidP="0044104C">
      <w:pPr>
        <w:tabs>
          <w:tab w:val="left" w:pos="9781"/>
          <w:tab w:val="left" w:pos="10915"/>
          <w:tab w:val="left" w:pos="15876"/>
        </w:tabs>
        <w:spacing w:after="0" w:line="240" w:lineRule="auto"/>
        <w:ind w:left="12049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 р</w:t>
      </w:r>
      <w:r w:rsidR="0044104C">
        <w:rPr>
          <w:rFonts w:ascii="Times New Roman" w:hAnsi="Times New Roman" w:cs="Times New Roman"/>
          <w:i/>
          <w:sz w:val="24"/>
          <w:szCs w:val="24"/>
          <w:lang w:val="uk-UA"/>
        </w:rPr>
        <w:t xml:space="preserve">ішення виконкому міської </w:t>
      </w:r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ради</w:t>
      </w:r>
    </w:p>
    <w:p w:rsidR="00FA6EF7" w:rsidRDefault="00FA6EF7" w:rsidP="0044104C">
      <w:pPr>
        <w:tabs>
          <w:tab w:val="left" w:pos="9781"/>
          <w:tab w:val="left" w:pos="10915"/>
          <w:tab w:val="left" w:pos="15876"/>
        </w:tabs>
        <w:spacing w:after="0" w:line="240" w:lineRule="auto"/>
        <w:ind w:left="12049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від 10.11.2017 №465 в редакції рішення від 15.06.2022 №405</w:t>
      </w:r>
      <w:r w:rsidR="00C97632">
        <w:rPr>
          <w:rFonts w:ascii="Times New Roman" w:hAnsi="Times New Roman" w:cs="Times New Roman"/>
          <w:i/>
          <w:sz w:val="24"/>
          <w:szCs w:val="24"/>
          <w:lang w:val="uk-UA"/>
        </w:rPr>
        <w:t>, зі змінами від 22.03.2023 №329</w:t>
      </w:r>
    </w:p>
    <w:p w:rsidR="00F5563F" w:rsidRPr="00244927" w:rsidRDefault="00F5563F" w:rsidP="00F5563F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АЛГОРИТМ</w:t>
      </w:r>
    </w:p>
    <w:p w:rsidR="00F5563F" w:rsidRDefault="00F5563F" w:rsidP="00F5563F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надання адміністративних, інших публічних послуг 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одним пакетом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» за 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життєвою ситуацією</w:t>
      </w:r>
    </w:p>
    <w:p w:rsidR="00F5563F" w:rsidRPr="00E33F4D" w:rsidRDefault="00F5563F" w:rsidP="00F5563F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«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Оформлення документів спадкоємця» 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через Центр адміністративних послуг «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>Віза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E33F4D" w:rsidRPr="00E33F4D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="00E33F4D" w:rsidRPr="00E33F4D">
        <w:rPr>
          <w:rFonts w:ascii="Times New Roman" w:hAnsi="Times New Roman"/>
          <w:b/>
          <w:i/>
          <w:sz w:val="26"/>
          <w:szCs w:val="26"/>
          <w:lang w:val="uk-UA"/>
        </w:rPr>
        <w:t>(«Центр Дії») виконкому Криворізької міської ради</w:t>
      </w:r>
    </w:p>
    <w:p w:rsidR="00F5563F" w:rsidRPr="00244927" w:rsidRDefault="00D00FEA" w:rsidP="00F5563F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2" type="#_x0000_t202" style="position:absolute;left:0;text-align:left;margin-left:339.4pt;margin-top:9.3pt;width:155.5pt;height:19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" strokeweight="1pt">
            <v:textbox>
              <w:txbxContent>
                <w:p w:rsidR="00F5563F" w:rsidRPr="00D30E94" w:rsidRDefault="00D30E94" w:rsidP="00F5563F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Суб’єкт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зверненн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lang w:val="uk-UA"/>
                    </w:rPr>
                    <w:t>я</w:t>
                  </w:r>
                </w:p>
              </w:txbxContent>
            </v:textbox>
          </v:shape>
        </w:pict>
      </w:r>
    </w:p>
    <w:p w:rsidR="00F5563F" w:rsidRDefault="00D00FEA" w:rsidP="00F5563F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D00FEA">
        <w:rPr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89" o:spid="_x0000_s1035" type="#_x0000_t32" style="position:absolute;left:0;text-align:left;margin-left:411.6pt;margin-top:13.9pt;width:0;height:8.1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" strokecolor="windowText" strokeweight="1.75pt">
            <v:stroke endarrow="block"/>
          </v:shape>
        </w:pict>
      </w:r>
    </w:p>
    <w:p w:rsidR="00F5563F" w:rsidRDefault="00D00FEA" w:rsidP="00F5563F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4" type="#_x0000_t202" style="position:absolute;left:0;text-align:left;margin-left:115.65pt;margin-top:6.3pt;width:627.65pt;height:20.0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" strokeweight="1pt">
            <v:textbox>
              <w:txbxContent>
                <w:p w:rsidR="00F5563F" w:rsidRPr="00C21312" w:rsidRDefault="00F5563F" w:rsidP="00F556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21312">
                    <w:rPr>
                      <w:rFonts w:ascii="Times New Roman" w:hAnsi="Times New Roman" w:cs="Times New Roman"/>
                      <w:b/>
                    </w:rPr>
                    <w:t xml:space="preserve">Центр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адміністративних</w:t>
                  </w:r>
                  <w:proofErr w:type="spellEnd"/>
                  <w:r w:rsidR="00D30E94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послуг</w:t>
                  </w:r>
                  <w:proofErr w:type="spellEnd"/>
                  <w:r w:rsidRPr="00C21312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«Віза»</w:t>
                  </w:r>
                  <w:r w:rsidR="00D30E94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(«Центр</w:t>
                  </w:r>
                  <w:proofErr w:type="gramStart"/>
                  <w:r w:rsidR="00D30E94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Д</w:t>
                  </w:r>
                  <w:proofErr w:type="gramEnd"/>
                  <w:r w:rsidR="00D30E94">
                    <w:rPr>
                      <w:rFonts w:ascii="Times New Roman" w:hAnsi="Times New Roman" w:cs="Times New Roman"/>
                      <w:b/>
                      <w:lang w:val="uk-UA"/>
                    </w:rPr>
                    <w:t>ії»)</w:t>
                  </w:r>
                </w:p>
              </w:txbxContent>
            </v:textbox>
          </v:shape>
        </w:pict>
      </w:r>
    </w:p>
    <w:p w:rsidR="00F5563F" w:rsidRPr="000B6602" w:rsidRDefault="00D00FEA" w:rsidP="00CE563C">
      <w:pPr>
        <w:tabs>
          <w:tab w:val="center" w:pos="7954"/>
          <w:tab w:val="left" w:pos="10180"/>
          <w:tab w:val="right" w:pos="15625"/>
        </w:tabs>
        <w:spacing w:after="0" w:line="240" w:lineRule="auto"/>
        <w:ind w:left="284" w:right="251"/>
        <w:rPr>
          <w:sz w:val="26"/>
          <w:szCs w:val="26"/>
          <w:lang w:val="uk-UA"/>
        </w:rPr>
      </w:pPr>
      <w:r w:rsidRPr="00D00FEA">
        <w:rPr>
          <w:noProof/>
          <w:color w:val="000000" w:themeColor="text1"/>
        </w:rPr>
        <w:pict>
          <v:shape id="_x0000_s1061" type="#_x0000_t32" style="position:absolute;left:0;text-align:left;margin-left:351.35pt;margin-top:10.75pt;width:0;height:8.1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" strokecolor="windowText" strokeweight="1.75pt">
            <v:stroke endarrow="block"/>
          </v:shape>
        </w:pict>
      </w:r>
      <w:r w:rsidRPr="00D00FEA">
        <w:rPr>
          <w:noProof/>
          <w:color w:val="000000" w:themeColor="text1"/>
        </w:rPr>
        <w:pict>
          <v:shape id="Прямая со стрелкой 29" o:spid="_x0000_s1053" type="#_x0000_t32" style="position:absolute;left:0;text-align:left;margin-left:678.05pt;margin-top:10.35pt;width:0;height:8.1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" strokecolor="windowText" strokeweight="1.75pt">
            <v:stroke endarrow="block"/>
          </v:shape>
        </w:pict>
      </w:r>
      <w:r w:rsidR="00F5563F">
        <w:rPr>
          <w:sz w:val="26"/>
          <w:szCs w:val="26"/>
          <w:lang w:val="uk-UA"/>
        </w:rPr>
        <w:tab/>
      </w:r>
      <w:r w:rsidR="00F5563F">
        <w:rPr>
          <w:sz w:val="26"/>
          <w:szCs w:val="26"/>
          <w:lang w:val="uk-UA"/>
        </w:rPr>
        <w:tab/>
      </w:r>
      <w:r w:rsidR="00CE563C">
        <w:rPr>
          <w:sz w:val="26"/>
          <w:szCs w:val="26"/>
          <w:lang w:val="uk-UA"/>
        </w:rPr>
        <w:tab/>
      </w:r>
    </w:p>
    <w:p w:rsidR="00F5563F" w:rsidRPr="00244927" w:rsidRDefault="00D00FEA" w:rsidP="00F5563F">
      <w:pPr>
        <w:tabs>
          <w:tab w:val="left" w:pos="5651"/>
          <w:tab w:val="left" w:pos="9863"/>
        </w:tabs>
        <w:rPr>
          <w:lang w:val="uk-UA"/>
        </w:rPr>
      </w:pP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3" type="#_x0000_t202" style="position:absolute;margin-left:83.3pt;margin-top:2.6pt;width:508pt;height:38.8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" strokeweight="1pt">
            <v:textbox style="mso-next-textbox:#_x0000_s1033">
              <w:txbxContent>
                <w:p w:rsidR="00120F02" w:rsidRPr="00120F02" w:rsidRDefault="00120F02" w:rsidP="00120F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bdr w:val="none" w:sz="0" w:space="0" w:color="auto" w:frame="1"/>
                      <w:lang w:val="uk-UA"/>
                    </w:rPr>
                  </w:pPr>
                </w:p>
                <w:p w:rsidR="00F5563F" w:rsidRPr="001E5FA3" w:rsidRDefault="00120F02" w:rsidP="00120F0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1E5FA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bdr w:val="none" w:sz="0" w:space="0" w:color="auto" w:frame="1"/>
                      <w:lang w:val="uk-UA"/>
                    </w:rPr>
                    <w:t>Департамент адміністративних послуг виконкому Криворізької міської ради</w:t>
                  </w:r>
                </w:p>
              </w:txbxContent>
            </v:textbox>
          </v:shape>
        </w:pict>
      </w: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0" type="#_x0000_t202" style="position:absolute;margin-left:595.65pt;margin-top:.75pt;width:184.15pt;height:59.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" strokeweight="1pt">
            <v:textbox>
              <w:txbxContent>
                <w:p w:rsidR="00F5563F" w:rsidRPr="001E5FA3" w:rsidRDefault="00642776" w:rsidP="00F556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  <w:lang w:val="uk-UA"/>
                    </w:rPr>
                  </w:pPr>
                  <w:r w:rsidRPr="001E5FA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/>
                    </w:rPr>
                    <w:t>Департамент регулювання містобудівної діяльності та земельних відносин</w:t>
                  </w:r>
                  <w:r w:rsidR="00F5563F" w:rsidRPr="001E5FA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/>
                    </w:rPr>
                    <w:t xml:space="preserve"> виконкому Криворізької міської ради</w:t>
                  </w:r>
                </w:p>
                <w:p w:rsidR="00F5563F" w:rsidRPr="00CD2FB6" w:rsidRDefault="00F5563F" w:rsidP="00F5563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</w:txbxContent>
            </v:textbox>
          </v:shape>
        </w:pict>
      </w:r>
      <w:r w:rsidRPr="00D00FEA">
        <w:rPr>
          <w:noProof/>
          <w:color w:val="000000" w:themeColor="text1"/>
        </w:rPr>
        <w:pict>
          <v:shape id="Прямая со стрелкой 317" o:spid="_x0000_s1045" type="#_x0000_t32" style="position:absolute;margin-left:152.55pt;margin-top:15.3pt;width:0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" strokecolor="windowText" strokeweight="1.75pt">
            <v:stroke endarrow="block"/>
          </v:shape>
        </w:pict>
      </w:r>
      <w:r w:rsidR="00F5563F">
        <w:rPr>
          <w:lang w:val="uk-UA"/>
        </w:rPr>
        <w:tab/>
      </w:r>
      <w:r w:rsidR="00F5563F">
        <w:rPr>
          <w:lang w:val="uk-UA"/>
        </w:rPr>
        <w:tab/>
      </w:r>
    </w:p>
    <w:p w:rsidR="00F5563F" w:rsidRPr="0062243A" w:rsidRDefault="00C97632" w:rsidP="00F5563F">
      <w:pPr>
        <w:rPr>
          <w:noProof/>
          <w:color w:val="000000" w:themeColor="text1"/>
          <w:lang w:val="uk-UA" w:eastAsia="uk-UA"/>
        </w:rPr>
      </w:pPr>
      <w:r>
        <w:rPr>
          <w:noProof/>
          <w:color w:val="000000" w:themeColor="text1"/>
        </w:rPr>
        <w:pict>
          <v:shape id="_x0000_s1068" type="#_x0000_t32" style="position:absolute;margin-left:373.3pt;margin-top:16pt;width:0;height:10.1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" strokecolor="windowText" strokeweight="1.75pt">
            <v:stroke endarrow="block"/>
          </v:shape>
        </w:pict>
      </w:r>
      <w:r>
        <w:rPr>
          <w:noProof/>
          <w:color w:val="000000" w:themeColor="text1"/>
        </w:rPr>
        <w:pict>
          <v:shape id="Прямая со стрелкой 25" o:spid="_x0000_s1049" type="#_x0000_t32" style="position:absolute;margin-left:244.1pt;margin-top:16.7pt;width:0;height:10.1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" strokecolor="windowText" strokeweight="1.75pt">
            <v:stroke endarrow="block"/>
          </v:shape>
        </w:pict>
      </w:r>
      <w:r>
        <w:rPr>
          <w:noProof/>
          <w:color w:val="000000" w:themeColor="text1"/>
        </w:rPr>
        <w:pict>
          <v:shape id="Прямая со стрелкой 313" o:spid="_x0000_s1030" type="#_x0000_t32" style="position:absolute;margin-left:105.75pt;margin-top:14.05pt;width:0;height:10.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" strokecolor="windowText" strokeweight="1.75pt">
            <v:stroke endarrow="block"/>
          </v:shape>
        </w:pict>
      </w:r>
      <w:r w:rsidR="00D00FEA">
        <w:rPr>
          <w:noProof/>
          <w:color w:val="000000" w:themeColor="text1"/>
        </w:rPr>
        <w:pict>
          <v:shape id="Прямая со стрелкой 20" o:spid="_x0000_s1046" type="#_x0000_t32" style="position:absolute;margin-left:513.95pt;margin-top:16.35pt;width:0;height:12.1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" strokecolor="windowText" strokeweight="1.75pt">
            <v:stroke endarrow="block"/>
          </v:shape>
        </w:pict>
      </w:r>
    </w:p>
    <w:p w:rsidR="00F5563F" w:rsidRPr="00244927" w:rsidRDefault="00C97632" w:rsidP="00F5563F">
      <w:pPr>
        <w:tabs>
          <w:tab w:val="left" w:pos="5067"/>
          <w:tab w:val="left" w:pos="5624"/>
          <w:tab w:val="left" w:pos="8002"/>
          <w:tab w:val="left" w:pos="9944"/>
        </w:tabs>
        <w:rPr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67" type="#_x0000_t202" style="position:absolute;margin-left:312.95pt;margin-top:3.75pt;width:122.45pt;height:69.8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" strokeweight="1pt">
            <v:textbox style="mso-next-textbox:#_x0000_s1067">
              <w:txbxContent>
                <w:p w:rsidR="00C97632" w:rsidRDefault="00C97632" w:rsidP="00C9763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r w:rsidRPr="002C25A5">
                    <w:rPr>
                      <w:rFonts w:ascii="Times New Roman" w:hAnsi="Times New Roman" w:cs="Times New Roman"/>
                      <w:color w:val="1D1D1B"/>
                      <w:sz w:val="18"/>
                      <w:szCs w:val="18"/>
                      <w:shd w:val="clear" w:color="auto" w:fill="FFFFFF"/>
                      <w:lang w:val="uk-UA"/>
                    </w:rPr>
                    <w:t>Видача витягу з Реєстру Криворізької міської територіальної громади</w:t>
                  </w:r>
                </w:p>
                <w:p w:rsidR="00C97632" w:rsidRDefault="00C97632" w:rsidP="00C9763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C97632" w:rsidRPr="00C97632" w:rsidRDefault="00C97632" w:rsidP="00C9763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  <w:r w:rsidRPr="00C97632">
                    <w:rPr>
                      <w:rFonts w:ascii="Times New Roman" w:hAnsi="Times New Roman" w:cs="Times New Roman"/>
                      <w:b/>
                      <w:i/>
                      <w:color w:val="1D1D1B"/>
                      <w:sz w:val="18"/>
                      <w:szCs w:val="18"/>
                      <w:shd w:val="clear" w:color="auto" w:fill="FFFFFF"/>
                      <w:lang w:val="uk-UA"/>
                    </w:rPr>
                    <w:t>У день звернення</w:t>
                  </w:r>
                </w:p>
                <w:p w:rsidR="00C97632" w:rsidRPr="00CB3934" w:rsidRDefault="00C97632" w:rsidP="00C97632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</w:p>
                <w:p w:rsidR="00C97632" w:rsidRPr="0071175F" w:rsidRDefault="00C97632" w:rsidP="00C9763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7" type="#_x0000_t202" style="position:absolute;margin-left:186.6pt;margin-top:3.05pt;width:122.45pt;height:69.8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" strokeweight="1pt">
            <v:textbox style="mso-next-textbox:#_x0000_s1027">
              <w:txbxContent>
                <w:p w:rsidR="001E5FA3" w:rsidRDefault="00DD7754" w:rsidP="001E5FA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eastAsia="Times New Roman" w:hAnsi="Times New Roman"/>
                      <w:sz w:val="18"/>
                      <w:szCs w:val="18"/>
                      <w:lang w:val="uk-UA"/>
                    </w:rPr>
                    <w:t>Реєстрація</w:t>
                  </w:r>
                  <w:r w:rsidR="001E5FA3" w:rsidRPr="001E5FA3">
                    <w:rPr>
                      <w:rFonts w:ascii="Times New Roman" w:eastAsia="Times New Roman" w:hAnsi="Times New Roman"/>
                      <w:sz w:val="18"/>
                      <w:szCs w:val="18"/>
                      <w:lang w:val="uk-UA"/>
                    </w:rPr>
                    <w:t xml:space="preserve"> місця проживання </w:t>
                  </w:r>
                </w:p>
                <w:p w:rsidR="001E5FA3" w:rsidRDefault="001E5FA3" w:rsidP="001E5FA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1E5FA3" w:rsidRDefault="001E5FA3" w:rsidP="001E5FA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uk-UA"/>
                    </w:rPr>
                  </w:pPr>
                </w:p>
                <w:p w:rsidR="00F5563F" w:rsidRDefault="00DD7754" w:rsidP="00F5563F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  <w:r w:rsidRPr="00DD7754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1 робочий день</w:t>
                  </w:r>
                </w:p>
                <w:p w:rsidR="00F5563F" w:rsidRDefault="00F5563F" w:rsidP="00F5563F">
                  <w:pPr>
                    <w:jc w:val="center"/>
                    <w:rPr>
                      <w:rFonts w:ascii="Times New Roman" w:hAnsi="Times New Roman" w:cs="Times New Roman"/>
                      <w:b/>
                      <w:lang w:val="uk-UA"/>
                    </w:rPr>
                  </w:pPr>
                </w:p>
                <w:p w:rsidR="00F5563F" w:rsidRPr="00CB3934" w:rsidRDefault="00F5563F" w:rsidP="00F5563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</w:p>
                <w:p w:rsidR="00F5563F" w:rsidRPr="0071175F" w:rsidRDefault="00F5563F" w:rsidP="00F5563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00FEA"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9" type="#_x0000_t202" style="position:absolute;margin-left:48.45pt;margin-top:1.4pt;width:132.1pt;height:9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" strokeweight="1pt">
            <v:textbox style="mso-next-textbox:#_x0000_s1029">
              <w:txbxContent>
                <w:p w:rsidR="001E5FA3" w:rsidRPr="001E5FA3" w:rsidRDefault="00DD7754" w:rsidP="00120F0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З</w:t>
                  </w:r>
                  <w:r w:rsidR="001E5FA3" w:rsidRPr="001E5FA3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няття з реєстрації місця </w:t>
                  </w:r>
                  <w:r w:rsidR="00F5563F" w:rsidRPr="001E5FA3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проживання особи ( для осіб, які вибувають з м.</w:t>
                  </w:r>
                  <w:r w:rsidR="00C0792C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 </w:t>
                  </w:r>
                  <w:r w:rsidR="00F5563F" w:rsidRPr="001E5FA3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Кривого Рогу</w:t>
                  </w:r>
                  <w:r w:rsidR="001E5FA3" w:rsidRPr="001E5FA3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)</w:t>
                  </w:r>
                </w:p>
                <w:p w:rsidR="001E5FA3" w:rsidRDefault="001E5FA3" w:rsidP="00120F0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  <w:p w:rsidR="001E5FA3" w:rsidRDefault="001E5FA3" w:rsidP="00120F0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uk-UA"/>
                    </w:rPr>
                  </w:pPr>
                </w:p>
                <w:p w:rsidR="00F5563F" w:rsidRPr="00DD7754" w:rsidRDefault="001E5FA3" w:rsidP="00120F0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DD7754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="00DD7754" w:rsidRPr="00DD7754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1 робочий день</w:t>
                  </w:r>
                </w:p>
                <w:p w:rsidR="00F5563F" w:rsidRPr="00CB3934" w:rsidRDefault="00F5563F" w:rsidP="00F5563F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lang w:val="uk-UA"/>
                    </w:rPr>
                  </w:pPr>
                </w:p>
                <w:p w:rsidR="00F5563F" w:rsidRPr="0071175F" w:rsidRDefault="00F5563F" w:rsidP="00F5563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00FEA"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7" type="#_x0000_t202" style="position:absolute;margin-left:439.8pt;margin-top:3.75pt;width:151.5pt;height:93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" strokeweight="1pt">
            <v:textbox style="mso-next-textbox:#_x0000_s1037">
              <w:txbxContent>
                <w:p w:rsidR="00892438" w:rsidRPr="0038284D" w:rsidRDefault="00120F02" w:rsidP="008924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perscript"/>
                      <w:lang w:val="uk-UA"/>
                    </w:rPr>
                  </w:pPr>
                  <w:r w:rsidRPr="0038284D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Надання відомостей з Державного земельного кадастру у формі витягу з Державного земельного кадастру про земельну ділянку</w:t>
                  </w:r>
                  <w:r w:rsidRPr="00E4145E">
                    <w:rPr>
                      <w:rFonts w:ascii="Times New Roman" w:hAnsi="Times New Roman" w:cs="Times New Roman"/>
                      <w:b/>
                      <w:vertAlign w:val="superscript"/>
                      <w:lang w:val="uk-UA"/>
                    </w:rPr>
                    <w:t>*</w:t>
                  </w:r>
                </w:p>
                <w:p w:rsidR="00E4145E" w:rsidRDefault="00E4145E" w:rsidP="00E414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  <w:lang w:val="uk-UA"/>
                    </w:rPr>
                  </w:pPr>
                </w:p>
                <w:p w:rsidR="00120F02" w:rsidRPr="0038284D" w:rsidRDefault="00120F02" w:rsidP="00E4145E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  <w:lang w:val="uk-UA"/>
                    </w:rPr>
                  </w:pPr>
                  <w:proofErr w:type="gramStart"/>
                  <w:r w:rsidRPr="0038284D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</w:rPr>
                    <w:t>У</w:t>
                  </w:r>
                  <w:proofErr w:type="gramEnd"/>
                  <w:r w:rsidR="0038284D" w:rsidRPr="0038284D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  <w:lang w:val="uk-UA"/>
                    </w:rPr>
                    <w:t xml:space="preserve"> </w:t>
                  </w:r>
                  <w:proofErr w:type="gramStart"/>
                  <w:r w:rsidRPr="0038284D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</w:rPr>
                    <w:t>день</w:t>
                  </w:r>
                  <w:proofErr w:type="gramEnd"/>
                  <w:r w:rsidRPr="0038284D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8284D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</w:rPr>
                    <w:t>реєстрації</w:t>
                  </w:r>
                  <w:proofErr w:type="spellEnd"/>
                  <w:r w:rsidRPr="0038284D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</w:rPr>
                    <w:t xml:space="preserve"> </w:t>
                  </w:r>
                  <w:r w:rsidR="00892438" w:rsidRPr="0038284D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18"/>
                      <w:szCs w:val="18"/>
                      <w:lang w:val="uk-UA"/>
                    </w:rPr>
                    <w:t>відповідної заяви в Центрі</w:t>
                  </w:r>
                </w:p>
              </w:txbxContent>
            </v:textbox>
          </v:shape>
        </w:pict>
      </w:r>
      <w:r w:rsidR="00D00FEA"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28" type="#_x0000_t202" style="position:absolute;margin-left:613.75pt;margin-top:18.05pt;width:129.65pt;height:97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" strokeweight="1pt">
            <v:textbox style="mso-next-textbox:#_x0000_s1028">
              <w:txbxContent>
                <w:p w:rsidR="00F5563F" w:rsidRDefault="00642776" w:rsidP="00F556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Видача рішення міської ради про внесення змін до діючого договору оренди земельної ділянки в частині зміни орендаря</w:t>
                  </w:r>
                </w:p>
                <w:p w:rsidR="00642776" w:rsidRPr="00ED3640" w:rsidRDefault="00642776" w:rsidP="00F556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</w:pPr>
                </w:p>
                <w:p w:rsidR="00F5563F" w:rsidRPr="00733CCE" w:rsidRDefault="00F5563F" w:rsidP="00F556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733C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 xml:space="preserve">До 30 </w:t>
                  </w:r>
                  <w:r w:rsidR="00642776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 xml:space="preserve">календарних </w:t>
                  </w:r>
                  <w:r w:rsidRPr="00733CCE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 xml:space="preserve"> днів</w:t>
                  </w:r>
                </w:p>
                <w:p w:rsidR="00F5563F" w:rsidRPr="00733CCE" w:rsidRDefault="00F5563F" w:rsidP="00F5563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</w:p>
              </w:txbxContent>
            </v:textbox>
          </v:shape>
        </w:pict>
      </w:r>
      <w:r w:rsidR="00D00FEA" w:rsidRPr="00D00FEA">
        <w:rPr>
          <w:noProof/>
          <w:color w:val="000000" w:themeColor="text1"/>
        </w:rPr>
        <w:pict>
          <v:shape id="Прямая со стрелкой 294" o:spid="_x0000_s1051" type="#_x0000_t32" style="position:absolute;margin-left:673.55pt;margin-top:9.25pt;width:.05pt;height:8.8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" strokecolor="windowText" strokeweight="1.75pt">
            <v:stroke endarrow="block"/>
          </v:shape>
        </w:pict>
      </w:r>
      <w:r w:rsidR="00F5563F">
        <w:rPr>
          <w:lang w:val="uk-UA"/>
        </w:rPr>
        <w:tab/>
      </w:r>
      <w:r w:rsidR="00F5563F">
        <w:rPr>
          <w:lang w:val="uk-UA"/>
        </w:rPr>
        <w:tab/>
      </w:r>
      <w:r w:rsidR="00F5563F">
        <w:rPr>
          <w:lang w:val="uk-UA"/>
        </w:rPr>
        <w:tab/>
      </w:r>
      <w:r w:rsidR="00F5563F">
        <w:rPr>
          <w:lang w:val="uk-UA"/>
        </w:rPr>
        <w:tab/>
      </w:r>
    </w:p>
    <w:p w:rsidR="00F5563F" w:rsidRDefault="00F5563F" w:rsidP="00F5563F">
      <w:pPr>
        <w:tabs>
          <w:tab w:val="left" w:pos="8735"/>
        </w:tabs>
        <w:rPr>
          <w:b/>
          <w:lang w:val="uk-UA"/>
        </w:rPr>
      </w:pPr>
      <w:r w:rsidRPr="00C21312">
        <w:rPr>
          <w:b/>
          <w:lang w:val="uk-UA"/>
        </w:rPr>
        <w:tab/>
      </w:r>
    </w:p>
    <w:p w:rsidR="00F5563F" w:rsidRDefault="00C97632" w:rsidP="00F5563F">
      <w:pPr>
        <w:tabs>
          <w:tab w:val="left" w:pos="8735"/>
        </w:tabs>
        <w:rPr>
          <w:b/>
          <w:lang w:val="uk-UA"/>
        </w:rPr>
      </w:pPr>
      <w:r>
        <w:rPr>
          <w:noProof/>
          <w:color w:val="000000" w:themeColor="text1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9" type="#_x0000_t34" style="position:absolute;margin-left:348.5pt;margin-top:47.55pt;width:49.65pt;height:.05pt;rotation:90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" adj="10789,-145648800,-171691" strokecolor="windowText" strokeweight="1.75pt">
            <v:stroke endarrow="block"/>
          </v:shape>
        </w:pict>
      </w:r>
      <w:r w:rsidRPr="00D00FEA">
        <w:rPr>
          <w:noProof/>
          <w:color w:val="000000" w:themeColor="text1"/>
        </w:rPr>
        <w:pict>
          <v:shape id="Прямая со стрелкой 22" o:spid="_x0000_s1047" type="#_x0000_t34" style="position:absolute;margin-left:219.3pt;margin-top:47.55pt;width:49.65pt;height:.05pt;rotation:9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" adj="10789,-145648800,-115483" strokecolor="windowText" strokeweight="1.75pt">
            <v:stroke endarrow="block"/>
          </v:shape>
        </w:pict>
      </w:r>
    </w:p>
    <w:p w:rsidR="00F5563F" w:rsidRDefault="00C97632" w:rsidP="00F5563F">
      <w:pPr>
        <w:tabs>
          <w:tab w:val="left" w:pos="8735"/>
        </w:tabs>
        <w:rPr>
          <w:b/>
          <w:lang w:val="uk-UA"/>
        </w:rPr>
      </w:pPr>
      <w:r w:rsidRPr="00D00FEA">
        <w:rPr>
          <w:noProof/>
          <w:color w:val="000000" w:themeColor="text1"/>
        </w:rPr>
        <w:pict>
          <v:shape id="_x0000_s1063" type="#_x0000_t32" style="position:absolute;margin-left:514.6pt;margin-top:20.75pt;width:0;height:26.2pt;z-index:251695104" o:connectortype="straight" strokeweight="1.5pt">
            <v:stroke endarrow="block"/>
          </v:shape>
        </w:pict>
      </w:r>
      <w:r w:rsidRPr="00D00FEA">
        <w:rPr>
          <w:noProof/>
          <w:color w:val="000000" w:themeColor="text1"/>
        </w:rPr>
        <w:pict>
          <v:shape id="Прямая со стрелкой 6" o:spid="_x0000_s1044" type="#_x0000_t34" style="position:absolute;margin-left:105pt;margin-top:32pt;width:29.85pt;height:.05pt;rotation:90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" adj="10782,-154202400,-102211" strokecolor="windowText" strokeweight="1.75pt">
            <v:stroke endarrow="block"/>
          </v:shape>
        </w:pict>
      </w:r>
    </w:p>
    <w:p w:rsidR="00F5563F" w:rsidRDefault="00C97632" w:rsidP="00F5563F">
      <w:pPr>
        <w:tabs>
          <w:tab w:val="left" w:pos="8735"/>
        </w:tabs>
        <w:rPr>
          <w:b/>
          <w:lang w:val="uk-UA"/>
        </w:rPr>
      </w:pP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39" type="#_x0000_t202" style="position:absolute;margin-left:115.65pt;margin-top:21.5pt;width:627.75pt;height:20.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" strokeweight="1pt">
            <v:textbox>
              <w:txbxContent>
                <w:p w:rsidR="001E5FA3" w:rsidRPr="00C21312" w:rsidRDefault="00F5563F" w:rsidP="001E5FA3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21312">
                    <w:rPr>
                      <w:rFonts w:ascii="Times New Roman" w:hAnsi="Times New Roman" w:cs="Times New Roman"/>
                      <w:b/>
                    </w:rPr>
                    <w:t xml:space="preserve">Центр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адміністративних</w:t>
                  </w:r>
                  <w:proofErr w:type="spellEnd"/>
                  <w:r w:rsidR="00B54187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послуг</w:t>
                  </w:r>
                  <w:proofErr w:type="spellEnd"/>
                  <w:r w:rsidRPr="00C21312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«Віза»</w:t>
                  </w:r>
                  <w:r w:rsidR="001E5FA3" w:rsidRPr="001E5FA3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r w:rsidR="001E5FA3">
                    <w:rPr>
                      <w:rFonts w:ascii="Times New Roman" w:hAnsi="Times New Roman" w:cs="Times New Roman"/>
                      <w:b/>
                      <w:lang w:val="uk-UA"/>
                    </w:rPr>
                    <w:t>(«Центр Дії»)</w:t>
                  </w:r>
                </w:p>
                <w:p w:rsidR="00F5563F" w:rsidRPr="00C21312" w:rsidRDefault="00F5563F" w:rsidP="00F5563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  <w:r w:rsidR="00D00FEA" w:rsidRPr="00D00FEA">
        <w:rPr>
          <w:noProof/>
          <w:color w:val="000000" w:themeColor="text1"/>
        </w:rPr>
        <w:pict>
          <v:shape id="Прямая со стрелкой 3" o:spid="_x0000_s1054" type="#_x0000_t32" style="position:absolute;margin-left:679.05pt;margin-top:17.45pt;width:8.1pt;height:0;rotation:90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" adj="-1878400,-1,-1878400" strokecolor="windowText" strokeweight="1.75pt">
            <v:stroke endarrow="block"/>
          </v:shape>
        </w:pict>
      </w:r>
    </w:p>
    <w:p w:rsidR="00F5563F" w:rsidRDefault="00C97632" w:rsidP="00F5563F">
      <w:pPr>
        <w:tabs>
          <w:tab w:val="left" w:pos="8735"/>
        </w:tabs>
        <w:rPr>
          <w:b/>
          <w:lang w:val="uk-UA"/>
        </w:rPr>
      </w:pP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5" type="#_x0000_t202" style="position:absolute;margin-left:83.3pt;margin-top:23.9pt;width:192.9pt;height:46.1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" strokecolor="windowText" strokeweight="1pt">
            <v:textbox>
              <w:txbxContent>
                <w:p w:rsidR="0047413A" w:rsidRDefault="00F5563F" w:rsidP="009B45C0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 w:rsidRP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Товариство з обмеженою </w:t>
                  </w:r>
                  <w:proofErr w:type="spellStart"/>
                  <w:r w:rsidRP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відповідаль</w:t>
                  </w:r>
                  <w:r w:rsid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-</w:t>
                  </w:r>
                  <w:r w:rsidRP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ністю</w:t>
                  </w:r>
                  <w:proofErr w:type="spellEnd"/>
                  <w:r w:rsidRP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«</w:t>
                  </w:r>
                  <w:proofErr w:type="spellStart"/>
                  <w:r w:rsidRP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Нова-Ком</w:t>
                  </w:r>
                  <w:proofErr w:type="spellEnd"/>
                  <w:r w:rsidRP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»</w:t>
                  </w:r>
                  <w:r w:rsid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 xml:space="preserve"> </w:t>
                  </w:r>
                  <w:r w:rsidRPr="0047413A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(</w:t>
                  </w:r>
                  <w:r w:rsidRPr="00610A5B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за згодою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)</w:t>
                  </w:r>
                  <w:r w:rsidR="0047413A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</w:t>
                  </w:r>
                </w:p>
                <w:p w:rsidR="009B45C0" w:rsidRPr="009B45C0" w:rsidRDefault="009B45C0" w:rsidP="009B45C0">
                  <w:pPr>
                    <w:spacing w:after="0" w:line="240" w:lineRule="auto"/>
                    <w:ind w:left="-113" w:right="-113"/>
                    <w:jc w:val="center"/>
                    <w:rPr>
                      <w:rFonts w:ascii="Times New Roman" w:hAnsi="Times New Roman" w:cs="Times New Roman"/>
                      <w:b/>
                      <w:sz w:val="10"/>
                      <w:szCs w:val="10"/>
                      <w:lang w:val="uk-UA"/>
                    </w:rPr>
                  </w:pPr>
                </w:p>
                <w:p w:rsidR="00F5563F" w:rsidRPr="00610A5B" w:rsidRDefault="00F5563F" w:rsidP="004741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</w:pPr>
                  <w:r w:rsidRPr="00610A5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24 години</w:t>
                  </w:r>
                </w:p>
                <w:p w:rsidR="00F5563F" w:rsidRDefault="00F5563F" w:rsidP="00F5563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24"/>
                      <w:lang w:val="uk-UA"/>
                    </w:rPr>
                  </w:pPr>
                </w:p>
                <w:p w:rsidR="00F5563F" w:rsidRPr="00BA40E1" w:rsidRDefault="00F5563F" w:rsidP="00F5563F">
                  <w:pPr>
                    <w:spacing w:line="240" w:lineRule="auto"/>
                    <w:jc w:val="center"/>
                    <w:rPr>
                      <w:b/>
                      <w:sz w:val="16"/>
                      <w:lang w:val="uk-UA"/>
                    </w:rPr>
                  </w:pPr>
                </w:p>
              </w:txbxContent>
            </v:textbox>
          </v:shape>
        </w:pict>
      </w:r>
      <w:r w:rsidRPr="00D00FEA">
        <w:rPr>
          <w:noProof/>
          <w:color w:val="000000" w:themeColor="text1"/>
        </w:rPr>
        <w:pict>
          <v:shape id="Прямая со стрелкой 336" o:spid="_x0000_s1043" type="#_x0000_t32" style="position:absolute;margin-left:562.15pt;margin-top:15.55pt;width:0;height:12.2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" strokecolor="windowText" strokeweight="1.75pt">
            <v:stroke endarrow="block"/>
          </v:shape>
        </w:pict>
      </w:r>
      <w:r w:rsidRPr="00D00FEA">
        <w:rPr>
          <w:noProof/>
          <w:color w:val="000000" w:themeColor="text1"/>
        </w:rPr>
        <w:pict>
          <v:shape id="Прямая со стрелкой 7" o:spid="_x0000_s1056" type="#_x0000_t32" style="position:absolute;margin-left:176.35pt;margin-top:16.45pt;width:0;height:7.4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" strokecolor="windowText" strokeweight="1.75pt">
            <v:stroke endarrow="block"/>
          </v:shape>
        </w:pict>
      </w:r>
    </w:p>
    <w:p w:rsidR="00F5563F" w:rsidRDefault="00C97632" w:rsidP="00F5563F">
      <w:pPr>
        <w:tabs>
          <w:tab w:val="left" w:pos="8735"/>
        </w:tabs>
        <w:rPr>
          <w:b/>
          <w:lang w:val="uk-UA"/>
        </w:rPr>
      </w:pP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65" type="#_x0000_t32" style="position:absolute;margin-left:276.2pt;margin-top:7.1pt;width:26.5pt;height:28.9pt;z-index:251696128" o:connectortype="straight" strokeweight="1.5pt">
            <v:stroke endarrow="block"/>
          </v:shape>
        </w:pict>
      </w: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1" type="#_x0000_t202" style="position:absolute;margin-left:490.55pt;margin-top:2.3pt;width:155.5pt;height:19.6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" strokeweight="1pt">
            <v:textbox>
              <w:txbxContent>
                <w:p w:rsidR="00F5563F" w:rsidRPr="00341B15" w:rsidRDefault="00F5563F" w:rsidP="00F5563F">
                  <w:pPr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Суб’єкт</w:t>
                  </w:r>
                  <w:proofErr w:type="spellEnd"/>
                  <w:r w:rsidR="0038284D">
                    <w:rPr>
                      <w:rFonts w:ascii="Times New Roman" w:hAnsi="Times New Roman" w:cs="Times New Roman"/>
                      <w:b/>
                      <w:lang w:val="uk-UA"/>
                    </w:rPr>
                    <w:t xml:space="preserve"> </w:t>
                  </w:r>
                  <w:proofErr w:type="spellStart"/>
                  <w:r w:rsidRPr="00C21312">
                    <w:rPr>
                      <w:rFonts w:ascii="Times New Roman" w:hAnsi="Times New Roman" w:cs="Times New Roman"/>
                      <w:b/>
                    </w:rPr>
                    <w:t>звернення</w:t>
                  </w:r>
                  <w:proofErr w:type="spellEnd"/>
                </w:p>
              </w:txbxContent>
            </v:textbox>
          </v:shape>
        </w:pict>
      </w:r>
    </w:p>
    <w:p w:rsidR="00F5563F" w:rsidRDefault="00C97632" w:rsidP="00F5563F">
      <w:pPr>
        <w:tabs>
          <w:tab w:val="left" w:pos="11520"/>
        </w:tabs>
        <w:rPr>
          <w:b/>
          <w:lang w:val="uk-UA"/>
        </w:rPr>
      </w:pPr>
      <w:r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57" type="#_x0000_t202" style="position:absolute;margin-left:284.9pt;margin-top:14.4pt;width:458.5pt;height:50.1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" strokecolor="windowText" strokeweight="1pt">
            <v:textbox>
              <w:txbxContent>
                <w:p w:rsidR="00642776" w:rsidRPr="009B45C0" w:rsidRDefault="00F5563F" w:rsidP="0064277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9B45C0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Постачальники (надавачі) житлово-комунальних послуг</w:t>
                  </w:r>
                </w:p>
                <w:p w:rsidR="0047413A" w:rsidRDefault="00F5563F" w:rsidP="0064277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 w:rsidRPr="00ED0428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Обробка та передача в автоматизованому режимі виконавцям/виробникам житлово-комунальних послуг інформації про з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>міну</w:t>
                  </w:r>
                  <w:r w:rsidRPr="00ED0428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реєстрації місця проживання</w:t>
                  </w: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 особи з метою здійснення/припинення </w:t>
                  </w:r>
                  <w:r w:rsidRPr="00ED0428"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  <w:t xml:space="preserve">нарахувань </w:t>
                  </w:r>
                </w:p>
                <w:p w:rsidR="00F5563F" w:rsidRPr="007E01D2" w:rsidRDefault="00F5563F" w:rsidP="0064277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uk-UA"/>
                    </w:rPr>
                  </w:pPr>
                  <w:r w:rsidRPr="00610A5B">
                    <w:rPr>
                      <w:rFonts w:ascii="Times New Roman" w:hAnsi="Times New Roman" w:cs="Times New Roman"/>
                      <w:b/>
                      <w:i/>
                      <w:sz w:val="18"/>
                      <w:szCs w:val="18"/>
                      <w:lang w:val="uk-UA"/>
                    </w:rPr>
                    <w:t>24 години</w:t>
                  </w:r>
                </w:p>
                <w:p w:rsidR="00F5563F" w:rsidRDefault="00F5563F" w:rsidP="00F5563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</w:pPr>
                </w:p>
                <w:p w:rsidR="00F5563F" w:rsidRDefault="00F5563F" w:rsidP="00F5563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24"/>
                      <w:lang w:val="uk-UA"/>
                    </w:rPr>
                  </w:pPr>
                </w:p>
                <w:p w:rsidR="00F5563F" w:rsidRPr="005E5C11" w:rsidRDefault="00F5563F" w:rsidP="00F5563F">
                  <w:pPr>
                    <w:spacing w:line="240" w:lineRule="auto"/>
                    <w:jc w:val="center"/>
                    <w:rPr>
                      <w:i/>
                      <w:sz w:val="16"/>
                      <w:lang w:val="uk-UA"/>
                    </w:rPr>
                  </w:pPr>
                </w:p>
                <w:p w:rsidR="00F5563F" w:rsidRPr="00E55A46" w:rsidRDefault="00F5563F" w:rsidP="00F5563F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shape>
        </w:pict>
      </w:r>
      <w:r w:rsidR="00F5563F">
        <w:rPr>
          <w:b/>
          <w:lang w:val="uk-UA"/>
        </w:rPr>
        <w:tab/>
      </w:r>
    </w:p>
    <w:p w:rsidR="00F5563F" w:rsidRDefault="00F5563F" w:rsidP="00F5563F">
      <w:pPr>
        <w:tabs>
          <w:tab w:val="left" w:pos="4836"/>
        </w:tabs>
        <w:rPr>
          <w:b/>
          <w:lang w:val="uk-UA"/>
        </w:rPr>
      </w:pPr>
      <w:r>
        <w:rPr>
          <w:b/>
          <w:lang w:val="uk-UA"/>
        </w:rPr>
        <w:tab/>
      </w:r>
    </w:p>
    <w:p w:rsidR="00DC0C5F" w:rsidRPr="00C97632" w:rsidRDefault="00F5563F" w:rsidP="0047413A">
      <w:pPr>
        <w:tabs>
          <w:tab w:val="left" w:pos="6168"/>
        </w:tabs>
        <w:rPr>
          <w:b/>
          <w:lang w:val="uk-UA"/>
        </w:rPr>
      </w:pPr>
      <w:r>
        <w:rPr>
          <w:b/>
          <w:lang w:val="uk-UA"/>
        </w:rPr>
        <w:tab/>
      </w:r>
      <w:r w:rsidR="00D00FEA" w:rsidRPr="00D00FEA">
        <w:rPr>
          <w:rFonts w:ascii="Times New Roman" w:hAnsi="Times New Roman" w:cs="Times New Roman"/>
          <w:i/>
          <w:noProof/>
          <w:sz w:val="24"/>
          <w:szCs w:val="24"/>
        </w:rPr>
        <w:pict>
          <v:shape id="_x0000_s1042" type="#_x0000_t202" style="position:absolute;margin-left:25.2pt;margin-top:17.1pt;width:784.5pt;height:77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" stroked="f">
            <v:textbox style="mso-next-textbox:#_x0000_s1042">
              <w:txbxContent>
                <w:p w:rsidR="00892438" w:rsidRPr="00AF6498" w:rsidRDefault="00892438" w:rsidP="00186EA5">
                  <w:pPr>
                    <w:tabs>
                      <w:tab w:val="left" w:pos="567"/>
                      <w:tab w:val="left" w:pos="7088"/>
                      <w:tab w:val="left" w:pos="8222"/>
                    </w:tabs>
                    <w:spacing w:after="0" w:line="240" w:lineRule="auto"/>
                    <w:ind w:left="709" w:hanging="567"/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</w:pPr>
                  <w:r w:rsidRPr="00E4145E">
                    <w:rPr>
                      <w:rFonts w:ascii="Times New Roman" w:hAnsi="Times New Roman" w:cs="Times New Roman"/>
                      <w:b/>
                      <w:vertAlign w:val="superscript"/>
                      <w:lang w:val="uk-UA"/>
                    </w:rPr>
                    <w:t>*</w:t>
                  </w:r>
                  <w:r w:rsidR="00ED5214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По</w:t>
                  </w:r>
                  <w:r w:rsidR="00AF6498" w:rsidRPr="00AF6498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слуги не надаються в ході виїзних обслуговувань через </w:t>
                  </w:r>
                  <w:r w:rsidR="00AF6498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 xml:space="preserve">Мобільний офіс муніципальних послуг, </w:t>
                  </w:r>
                  <w:r w:rsidR="0047413A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сервіс «Мобільний адміністратор»</w:t>
                  </w:r>
                  <w:r w:rsidR="00E4145E">
                    <w:rPr>
                      <w:rFonts w:ascii="Times New Roman" w:hAnsi="Times New Roman" w:cs="Times New Roman"/>
                      <w:sz w:val="18"/>
                      <w:szCs w:val="18"/>
                      <w:lang w:val="uk-UA"/>
                    </w:rPr>
                    <w:t>.</w:t>
                  </w:r>
                </w:p>
                <w:p w:rsidR="00AF6498" w:rsidRDefault="00AF6498" w:rsidP="00ED5214">
                  <w:pPr>
                    <w:tabs>
                      <w:tab w:val="left" w:pos="142"/>
                      <w:tab w:val="left" w:pos="7088"/>
                      <w:tab w:val="left" w:pos="8222"/>
                    </w:tabs>
                    <w:spacing w:after="0" w:line="240" w:lineRule="auto"/>
                    <w:ind w:left="142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</w:p>
                <w:tbl>
                  <w:tblPr>
                    <w:tblW w:w="0" w:type="auto"/>
                    <w:tblLook w:val="04A0"/>
                  </w:tblPr>
                  <w:tblGrid>
                    <w:gridCol w:w="6204"/>
                    <w:gridCol w:w="850"/>
                    <w:gridCol w:w="3715"/>
                  </w:tblGrid>
                  <w:tr w:rsidR="009C68DE" w:rsidTr="007F570A">
                    <w:trPr>
                      <w:trHeight w:val="945"/>
                    </w:trPr>
                    <w:tc>
                      <w:tcPr>
                        <w:tcW w:w="6204" w:type="dxa"/>
                      </w:tcPr>
                      <w:p w:rsidR="009C68DE" w:rsidRPr="00AB12C0" w:rsidRDefault="009C68DE" w:rsidP="007F570A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proofErr w:type="spellStart"/>
                        <w:r w:rsidRPr="00AB12C0"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</w:rPr>
                          <w:t>Керуюча</w:t>
                        </w:r>
                        <w:proofErr w:type="spellEnd"/>
                        <w:r w:rsidRPr="00AB12C0"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</w:rPr>
                          <w:t xml:space="preserve"> справами </w:t>
                        </w:r>
                        <w:proofErr w:type="spellStart"/>
                        <w:r w:rsidRPr="00AB12C0"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</w:rPr>
                          <w:t>виконкому</w:t>
                        </w:r>
                        <w:proofErr w:type="spellEnd"/>
                      </w:p>
                    </w:tc>
                    <w:tc>
                      <w:tcPr>
                        <w:tcW w:w="850" w:type="dxa"/>
                      </w:tcPr>
                      <w:p w:rsidR="009C68DE" w:rsidRDefault="009C68DE" w:rsidP="007F570A"/>
                    </w:tc>
                    <w:tc>
                      <w:tcPr>
                        <w:tcW w:w="3715" w:type="dxa"/>
                      </w:tcPr>
                      <w:p w:rsidR="009C68DE" w:rsidRPr="009B0D78" w:rsidRDefault="009C68DE" w:rsidP="007F570A">
                        <w:pPr>
                          <w:spacing w:after="0"/>
                          <w:jc w:val="both"/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  <w:lang w:val="uk-UA"/>
                          </w:rPr>
                        </w:pPr>
                        <w:proofErr w:type="spellStart"/>
                        <w:r w:rsidRPr="009B0D78"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</w:rPr>
                          <w:t>Олена</w:t>
                        </w:r>
                        <w:proofErr w:type="spellEnd"/>
                        <w:r w:rsidRPr="009B0D78">
                          <w:rPr>
                            <w:rFonts w:ascii="Times New Roman" w:hAnsi="Times New Roman"/>
                            <w:b/>
                            <w:i/>
                            <w:sz w:val="28"/>
                            <w:szCs w:val="28"/>
                          </w:rPr>
                          <w:t xml:space="preserve"> ШОВГЕЛЯ</w:t>
                        </w:r>
                      </w:p>
                    </w:tc>
                  </w:tr>
                </w:tbl>
                <w:p w:rsidR="00F5563F" w:rsidRPr="00892438" w:rsidRDefault="00F5563F" w:rsidP="0047413A">
                  <w:pPr>
                    <w:tabs>
                      <w:tab w:val="left" w:pos="142"/>
                      <w:tab w:val="left" w:pos="7088"/>
                      <w:tab w:val="left" w:pos="8222"/>
                    </w:tabs>
                    <w:spacing w:after="0" w:line="240" w:lineRule="auto"/>
                    <w:ind w:left="142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  <w:lang w:val="uk-UA"/>
                    </w:rPr>
                  </w:pPr>
                </w:p>
              </w:txbxContent>
            </v:textbox>
          </v:shape>
        </w:pict>
      </w:r>
      <w:bookmarkEnd w:id="0"/>
    </w:p>
    <w:sectPr w:rsidR="00DC0C5F" w:rsidRPr="00C97632" w:rsidSect="0021065D">
      <w:pgSz w:w="16838" w:h="11906" w:orient="landscape"/>
      <w:pgMar w:top="426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F5563F"/>
    <w:rsid w:val="00005657"/>
    <w:rsid w:val="0008509A"/>
    <w:rsid w:val="000859F0"/>
    <w:rsid w:val="000C27FC"/>
    <w:rsid w:val="00120F02"/>
    <w:rsid w:val="00186EA5"/>
    <w:rsid w:val="001974AD"/>
    <w:rsid w:val="001C5E09"/>
    <w:rsid w:val="001E5FA3"/>
    <w:rsid w:val="00231CE8"/>
    <w:rsid w:val="00277413"/>
    <w:rsid w:val="002C755B"/>
    <w:rsid w:val="00313A5F"/>
    <w:rsid w:val="0035190B"/>
    <w:rsid w:val="00352669"/>
    <w:rsid w:val="0038134C"/>
    <w:rsid w:val="0038284D"/>
    <w:rsid w:val="003B7ED0"/>
    <w:rsid w:val="003C4769"/>
    <w:rsid w:val="003E6A65"/>
    <w:rsid w:val="003F161A"/>
    <w:rsid w:val="0044104C"/>
    <w:rsid w:val="00443B5A"/>
    <w:rsid w:val="0047413A"/>
    <w:rsid w:val="005D5454"/>
    <w:rsid w:val="00642776"/>
    <w:rsid w:val="00682EC2"/>
    <w:rsid w:val="006946BB"/>
    <w:rsid w:val="006A2EB9"/>
    <w:rsid w:val="00892438"/>
    <w:rsid w:val="008F13AE"/>
    <w:rsid w:val="00937E7C"/>
    <w:rsid w:val="009A253D"/>
    <w:rsid w:val="009B45C0"/>
    <w:rsid w:val="009C68DE"/>
    <w:rsid w:val="00A00BFD"/>
    <w:rsid w:val="00AC0744"/>
    <w:rsid w:val="00AD33EB"/>
    <w:rsid w:val="00AF6498"/>
    <w:rsid w:val="00B067CB"/>
    <w:rsid w:val="00B54187"/>
    <w:rsid w:val="00BA5D91"/>
    <w:rsid w:val="00C0792C"/>
    <w:rsid w:val="00C354CF"/>
    <w:rsid w:val="00C36B00"/>
    <w:rsid w:val="00C97632"/>
    <w:rsid w:val="00CE563C"/>
    <w:rsid w:val="00CE56DE"/>
    <w:rsid w:val="00D00FEA"/>
    <w:rsid w:val="00D10130"/>
    <w:rsid w:val="00D30E94"/>
    <w:rsid w:val="00D3216C"/>
    <w:rsid w:val="00DB5FF8"/>
    <w:rsid w:val="00DC0C5F"/>
    <w:rsid w:val="00DD7754"/>
    <w:rsid w:val="00E33F4D"/>
    <w:rsid w:val="00E4145E"/>
    <w:rsid w:val="00E61709"/>
    <w:rsid w:val="00E77453"/>
    <w:rsid w:val="00ED5214"/>
    <w:rsid w:val="00EE151C"/>
    <w:rsid w:val="00F177B1"/>
    <w:rsid w:val="00F5563F"/>
    <w:rsid w:val="00F83134"/>
    <w:rsid w:val="00FA6EF7"/>
    <w:rsid w:val="00FE4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6" type="connector" idref="#Прямая со стрелкой 22"/>
        <o:r id="V:Rule17" type="connector" idref="#_x0000_s1061"/>
        <o:r id="V:Rule18" type="connector" idref="#Прямая со стрелкой 336"/>
        <o:r id="V:Rule19" type="connector" idref="#Прямая со стрелкой 25"/>
        <o:r id="V:Rule20" type="connector" idref="#_x0000_s1063"/>
        <o:r id="V:Rule21" type="connector" idref="#Прямая со стрелкой 289"/>
        <o:r id="V:Rule22" type="connector" idref="#Прямая со стрелкой 3"/>
        <o:r id="V:Rule23" type="connector" idref="#Прямая со стрелкой 6"/>
        <o:r id="V:Rule24" type="connector" idref="#Прямая со стрелкой 7"/>
        <o:r id="V:Rule25" type="connector" idref="#Прямая со стрелкой 294"/>
        <o:r id="V:Rule26" type="connector" idref="#_x0000_s1065"/>
        <o:r id="V:Rule27" type="connector" idref="#Прямая со стрелкой 20"/>
        <o:r id="V:Rule28" type="connector" idref="#Прямая со стрелкой 29"/>
        <o:r id="V:Rule29" type="connector" idref="#Прямая со стрелкой 313"/>
        <o:r id="V:Rule30" type="connector" idref="#Прямая со стрелкой 317"/>
        <o:r id="V:Rule31" type="connector" idref="#_x0000_s1068"/>
        <o:r id="V:Rule32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498"/>
    <w:pPr>
      <w:ind w:left="720"/>
      <w:contextualSpacing/>
    </w:pPr>
  </w:style>
  <w:style w:type="table" w:styleId="a4">
    <w:name w:val="Table Grid"/>
    <w:basedOn w:val="a1"/>
    <w:uiPriority w:val="59"/>
    <w:rsid w:val="0047413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885E8-E3CA-4B8B-88C6-ABA6AE88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visa18</dc:creator>
  <cp:lastModifiedBy>visa24</cp:lastModifiedBy>
  <cp:revision>15</cp:revision>
  <cp:lastPrinted>2022-05-27T12:39:00Z</cp:lastPrinted>
  <dcterms:created xsi:type="dcterms:W3CDTF">2022-05-13T08:15:00Z</dcterms:created>
  <dcterms:modified xsi:type="dcterms:W3CDTF">2023-03-23T11:34:00Z</dcterms:modified>
</cp:coreProperties>
</file>